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D5598B" w:rsidP="00047544">
      <w:r>
        <w:t>KLASA:007-04/24-02/17</w:t>
      </w:r>
    </w:p>
    <w:p w:rsidR="00047544" w:rsidRDefault="00482003" w:rsidP="00047544">
      <w:r>
        <w:t>URBROJ:251-169-</w:t>
      </w:r>
      <w:r w:rsidR="00B23217">
        <w:t>01-</w:t>
      </w:r>
      <w:r w:rsidR="00E558BC">
        <w:t>24</w:t>
      </w:r>
      <w:r w:rsidR="001A74F4">
        <w:t>-2-1</w:t>
      </w:r>
    </w:p>
    <w:p w:rsidR="00047544" w:rsidRDefault="00E0455C" w:rsidP="00047544">
      <w:r>
        <w:t xml:space="preserve">Zagreb, </w:t>
      </w:r>
      <w:r w:rsidR="00D5598B">
        <w:t>2</w:t>
      </w:r>
      <w:r>
        <w:t>3</w:t>
      </w:r>
      <w:r w:rsidR="008D489A">
        <w:t xml:space="preserve">. </w:t>
      </w:r>
      <w:r>
        <w:t>12</w:t>
      </w:r>
      <w:r w:rsidR="00482003">
        <w:t>. 2024</w:t>
      </w:r>
      <w:r w:rsidR="00DF21EF">
        <w:t>.</w:t>
      </w:r>
      <w:r w:rsidR="00047544">
        <w:t xml:space="preserve"> godine</w:t>
      </w:r>
    </w:p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D5598B">
        <w:rPr>
          <w:b/>
          <w:color w:val="000000"/>
        </w:rPr>
        <w:t>četrdeset i pete  (45</w:t>
      </w:r>
      <w:r w:rsidR="00047544">
        <w:rPr>
          <w:b/>
          <w:color w:val="000000"/>
        </w:rPr>
        <w:t>.) sjednice Školskog odbora</w:t>
      </w:r>
    </w:p>
    <w:p w:rsidR="006D0F6A" w:rsidRDefault="006D0F6A" w:rsidP="00BB4A36">
      <w:pPr>
        <w:jc w:val="center"/>
        <w:rPr>
          <w:b/>
          <w:color w:val="000000"/>
        </w:rPr>
      </w:pPr>
    </w:p>
    <w:p w:rsidR="0040665F" w:rsidRDefault="0040665F" w:rsidP="00812842">
      <w:pPr>
        <w:rPr>
          <w:b/>
          <w:color w:val="000000"/>
        </w:rPr>
      </w:pPr>
    </w:p>
    <w:p w:rsidR="002D45BA" w:rsidRDefault="002D45BA" w:rsidP="007D52B1">
      <w:pPr>
        <w:jc w:val="center"/>
        <w:rPr>
          <w:b/>
        </w:rPr>
      </w:pPr>
      <w:r>
        <w:rPr>
          <w:b/>
        </w:rPr>
        <w:t>Zaključak 1.</w:t>
      </w:r>
    </w:p>
    <w:p w:rsidR="00042C1A" w:rsidRDefault="00042C1A" w:rsidP="007D52B1">
      <w:pPr>
        <w:jc w:val="center"/>
        <w:rPr>
          <w:b/>
        </w:rPr>
      </w:pPr>
    </w:p>
    <w:p w:rsidR="002D45BA" w:rsidRPr="002D45BA" w:rsidRDefault="002D45BA" w:rsidP="002D45BA">
      <w:r w:rsidRPr="002D45BA">
        <w:t>Predloženi dnevni red jednoglasno je usvojen.</w:t>
      </w:r>
    </w:p>
    <w:p w:rsidR="004E261B" w:rsidRDefault="00D5598B" w:rsidP="004E261B">
      <w:pPr>
        <w:jc w:val="both"/>
      </w:pPr>
      <w:r>
        <w:t>Zapisnik četrdeset i četvrte</w:t>
      </w:r>
      <w:r w:rsidR="000A01D6">
        <w:t xml:space="preserve"> </w:t>
      </w:r>
      <w:r w:rsidR="007D52B1">
        <w:t xml:space="preserve"> </w:t>
      </w:r>
      <w:r>
        <w:rPr>
          <w:color w:val="000000"/>
        </w:rPr>
        <w:t>(44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</w:p>
    <w:p w:rsidR="002D45BA" w:rsidRPr="002D45BA" w:rsidRDefault="002D45BA" w:rsidP="002D45BA">
      <w:pPr>
        <w:rPr>
          <w:b/>
        </w:rPr>
      </w:pPr>
    </w:p>
    <w:p w:rsidR="00556BEC" w:rsidRDefault="002D45BA" w:rsidP="007D52B1">
      <w:pPr>
        <w:jc w:val="center"/>
        <w:rPr>
          <w:b/>
        </w:rPr>
      </w:pPr>
      <w:r>
        <w:rPr>
          <w:b/>
        </w:rPr>
        <w:t>Zaključak 2.</w:t>
      </w:r>
    </w:p>
    <w:p w:rsidR="006D0F6A" w:rsidRDefault="006D0F6A" w:rsidP="007D52B1">
      <w:pPr>
        <w:jc w:val="center"/>
        <w:rPr>
          <w:b/>
        </w:rPr>
      </w:pPr>
    </w:p>
    <w:p w:rsidR="006D0F6A" w:rsidRPr="006D0F6A" w:rsidRDefault="00D5598B" w:rsidP="00E0455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Plan nabave za 2025. godinu jednoglasno je usvojen.</w:t>
      </w:r>
    </w:p>
    <w:p w:rsidR="00E0455C" w:rsidRDefault="00E0455C" w:rsidP="00E0455C">
      <w:pPr>
        <w:rPr>
          <w:rFonts w:eastAsia="Calibri"/>
          <w:lang w:eastAsia="en-US"/>
        </w:rPr>
      </w:pPr>
    </w:p>
    <w:p w:rsidR="00471DBB" w:rsidRDefault="007D52B1" w:rsidP="00471DBB">
      <w:pPr>
        <w:jc w:val="center"/>
        <w:rPr>
          <w:b/>
        </w:rPr>
      </w:pPr>
      <w:r>
        <w:rPr>
          <w:b/>
        </w:rPr>
        <w:t>Za</w:t>
      </w:r>
      <w:r w:rsidR="000A01D6">
        <w:rPr>
          <w:b/>
        </w:rPr>
        <w:t>ključak 3</w:t>
      </w:r>
      <w:r w:rsidR="00042C1A">
        <w:rPr>
          <w:b/>
        </w:rPr>
        <w:t>.</w:t>
      </w:r>
    </w:p>
    <w:p w:rsidR="00CF43E9" w:rsidRDefault="00CF43E9" w:rsidP="00471DBB">
      <w:pPr>
        <w:jc w:val="center"/>
        <w:rPr>
          <w:b/>
        </w:rPr>
      </w:pPr>
    </w:p>
    <w:p w:rsidR="00E0455C" w:rsidRPr="006D0F6A" w:rsidRDefault="00D5598B" w:rsidP="00E0455C">
      <w:pPr>
        <w:jc w:val="both"/>
        <w:rPr>
          <w:rFonts w:eastAsia="Calibri"/>
          <w:lang w:eastAsia="en-US"/>
        </w:rPr>
      </w:pPr>
      <w:r>
        <w:t xml:space="preserve">Odluka o nabavi  „ Sanacija sportske dvorane u Osnovnoj školi Ive Andrića“ za 2025. godinu, procijenjena vrijednost 400,000,00 eura ( bez PDV-a) jednoglasno je donesena. </w:t>
      </w:r>
    </w:p>
    <w:p w:rsidR="000A01D6" w:rsidRDefault="000A01D6" w:rsidP="000A01D6">
      <w:pPr>
        <w:rPr>
          <w:b/>
        </w:rPr>
      </w:pPr>
    </w:p>
    <w:p w:rsidR="007D52B1" w:rsidRDefault="00042C1A" w:rsidP="007D52B1">
      <w:pPr>
        <w:jc w:val="center"/>
        <w:rPr>
          <w:b/>
        </w:rPr>
      </w:pPr>
      <w:r>
        <w:rPr>
          <w:b/>
        </w:rPr>
        <w:t>Zaključak 4</w:t>
      </w:r>
      <w:r w:rsidR="007D52B1">
        <w:rPr>
          <w:b/>
        </w:rPr>
        <w:t>.</w:t>
      </w:r>
    </w:p>
    <w:p w:rsidR="003259F0" w:rsidRPr="003259F0" w:rsidRDefault="00D5598B" w:rsidP="003259F0">
      <w:pPr>
        <w:jc w:val="both"/>
        <w:rPr>
          <w:rFonts w:eastAsia="Calibri"/>
          <w:lang w:eastAsia="en-US"/>
        </w:rPr>
      </w:pPr>
      <w:r>
        <w:t>Prethodna sug</w:t>
      </w:r>
      <w:r w:rsidR="00B739D3">
        <w:t xml:space="preserve">lasnost za zapošljavanje osoba </w:t>
      </w:r>
      <w:r>
        <w:t>za obavljanje  poslova pomoćnika u nastavi temeljem objave Javnog poziva ( KLASA: 112-02/24-01/20, URBROJ:251-169-01-24-1 od 9. 12. 2024. g. i KLASA: 112-02/24-01/20, URBROJ:251-169-01-24-2</w:t>
      </w:r>
      <w:r w:rsidRPr="00D5598B">
        <w:t xml:space="preserve"> </w:t>
      </w:r>
      <w:r>
        <w:t xml:space="preserve">od 9. 12. 2024. g.) na određeno nepuno radno vrijeme za kandidatkinju Sanju </w:t>
      </w:r>
      <w:proofErr w:type="spellStart"/>
      <w:r>
        <w:t>Pruginić</w:t>
      </w:r>
      <w:proofErr w:type="spellEnd"/>
      <w:r>
        <w:t xml:space="preserve"> i Kristinu</w:t>
      </w:r>
      <w:r w:rsidR="00B739D3">
        <w:t xml:space="preserve"> Zahirović jednoglasno je dana </w:t>
      </w:r>
      <w:r>
        <w:t xml:space="preserve">sa </w:t>
      </w:r>
      <w:r w:rsidR="007A316B">
        <w:t>šest ( 6</w:t>
      </w:r>
      <w:r>
        <w:t xml:space="preserve">) glasova- za. </w:t>
      </w:r>
    </w:p>
    <w:p w:rsidR="003259F0" w:rsidRDefault="003259F0" w:rsidP="007D52B1">
      <w:pPr>
        <w:jc w:val="center"/>
        <w:rPr>
          <w:b/>
        </w:rPr>
      </w:pPr>
    </w:p>
    <w:p w:rsidR="00E0455C" w:rsidRDefault="00A03490" w:rsidP="007D52B1">
      <w:pPr>
        <w:jc w:val="center"/>
        <w:rPr>
          <w:b/>
        </w:rPr>
      </w:pPr>
      <w:r>
        <w:rPr>
          <w:b/>
        </w:rPr>
        <w:t xml:space="preserve">Zaključak 5. </w:t>
      </w:r>
    </w:p>
    <w:p w:rsidR="00D5598B" w:rsidRPr="00D5598B" w:rsidRDefault="00D5598B" w:rsidP="00D5598B">
      <w:r w:rsidRPr="00D5598B">
        <w:t xml:space="preserve">Jednoglasno sa </w:t>
      </w:r>
      <w:r w:rsidR="007A316B">
        <w:t>šest (6</w:t>
      </w:r>
      <w:bookmarkStart w:id="0" w:name="_GoBack"/>
      <w:bookmarkEnd w:id="0"/>
      <w:r w:rsidRPr="00D5598B">
        <w:t xml:space="preserve">) glasova </w:t>
      </w:r>
      <w:r>
        <w:t xml:space="preserve">– za se daje suglasnost na Zahtjeve korisnika za privremeno korištenje školskog prostora u OŠ Ive Andrića za 2025. godinu.  </w:t>
      </w:r>
    </w:p>
    <w:p w:rsidR="00D5598B" w:rsidRDefault="00D5598B" w:rsidP="007D52B1">
      <w:pPr>
        <w:jc w:val="center"/>
        <w:rPr>
          <w:b/>
        </w:rPr>
      </w:pPr>
    </w:p>
    <w:p w:rsidR="002D3A8B" w:rsidRDefault="002D3A8B" w:rsidP="002D3A8B">
      <w:pPr>
        <w:jc w:val="center"/>
        <w:rPr>
          <w:b/>
        </w:rPr>
      </w:pPr>
      <w:r>
        <w:rPr>
          <w:b/>
        </w:rPr>
        <w:t xml:space="preserve">Zaključak 6. </w:t>
      </w:r>
    </w:p>
    <w:p w:rsidR="007D52B1" w:rsidRDefault="007D52B1" w:rsidP="007D52B1">
      <w:pPr>
        <w:jc w:val="center"/>
        <w:rPr>
          <w:b/>
        </w:rPr>
      </w:pPr>
    </w:p>
    <w:p w:rsidR="00030CA1" w:rsidRDefault="00471DBB" w:rsidP="00030CA1">
      <w:r>
        <w:t>Pitanja i prijedloga nije bilo.</w:t>
      </w:r>
    </w:p>
    <w:p w:rsidR="002D3A8B" w:rsidRDefault="002D3A8B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2C1A"/>
    <w:rsid w:val="00047544"/>
    <w:rsid w:val="00052812"/>
    <w:rsid w:val="000659C6"/>
    <w:rsid w:val="00067988"/>
    <w:rsid w:val="000A01D6"/>
    <w:rsid w:val="000B14EA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B4C3E"/>
    <w:rsid w:val="002D3A8B"/>
    <w:rsid w:val="002D45BA"/>
    <w:rsid w:val="002E02DE"/>
    <w:rsid w:val="003259F0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71DBB"/>
    <w:rsid w:val="00482003"/>
    <w:rsid w:val="004E261B"/>
    <w:rsid w:val="005061BA"/>
    <w:rsid w:val="00514F4E"/>
    <w:rsid w:val="00530025"/>
    <w:rsid w:val="00556BEC"/>
    <w:rsid w:val="0056626B"/>
    <w:rsid w:val="005C041F"/>
    <w:rsid w:val="005D0BBA"/>
    <w:rsid w:val="00600F66"/>
    <w:rsid w:val="006162E7"/>
    <w:rsid w:val="0062796E"/>
    <w:rsid w:val="00660DF5"/>
    <w:rsid w:val="006D0F6A"/>
    <w:rsid w:val="007049DD"/>
    <w:rsid w:val="00762817"/>
    <w:rsid w:val="00764682"/>
    <w:rsid w:val="007A316B"/>
    <w:rsid w:val="007D52B1"/>
    <w:rsid w:val="00812842"/>
    <w:rsid w:val="00821487"/>
    <w:rsid w:val="00865304"/>
    <w:rsid w:val="008900B1"/>
    <w:rsid w:val="008D489A"/>
    <w:rsid w:val="008F1EFA"/>
    <w:rsid w:val="00974D02"/>
    <w:rsid w:val="009A29AD"/>
    <w:rsid w:val="00A03490"/>
    <w:rsid w:val="00A93AB1"/>
    <w:rsid w:val="00AD4F6C"/>
    <w:rsid w:val="00AE691C"/>
    <w:rsid w:val="00B23217"/>
    <w:rsid w:val="00B25BCC"/>
    <w:rsid w:val="00B739D3"/>
    <w:rsid w:val="00B906DD"/>
    <w:rsid w:val="00BB4A36"/>
    <w:rsid w:val="00BF0D19"/>
    <w:rsid w:val="00C5128A"/>
    <w:rsid w:val="00C70FF1"/>
    <w:rsid w:val="00CB64E9"/>
    <w:rsid w:val="00CC31C2"/>
    <w:rsid w:val="00CF43E9"/>
    <w:rsid w:val="00D1118E"/>
    <w:rsid w:val="00D27915"/>
    <w:rsid w:val="00D5598B"/>
    <w:rsid w:val="00DA197B"/>
    <w:rsid w:val="00DD2DD5"/>
    <w:rsid w:val="00DF21EF"/>
    <w:rsid w:val="00E0455C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2025-01-10T12:17:00Z</dcterms:created>
  <dcterms:modified xsi:type="dcterms:W3CDTF">2025-01-28T13:00:00Z</dcterms:modified>
</cp:coreProperties>
</file>